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26" w:rsidRDefault="005D2FF3" w:rsidP="004E184E">
      <w:pPr>
        <w:spacing w:after="0" w:line="229" w:lineRule="atLeast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Задание 11- 20</w:t>
      </w:r>
      <w:r w:rsidR="00386B3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24</w:t>
      </w:r>
    </w:p>
    <w:p w:rsidR="00BF0A26" w:rsidRPr="004E184E" w:rsidRDefault="00BF0A26" w:rsidP="004E184E">
      <w:pPr>
        <w:spacing w:after="0" w:line="229" w:lineRule="atLeast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5006" w:type="pct"/>
        <w:tblCellSpacing w:w="0" w:type="dxa"/>
        <w:tblInd w:w="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458"/>
        <w:gridCol w:w="9357"/>
      </w:tblGrid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5CED2"/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Суффикс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C5CED2"/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Значение,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которое придает суффикс слову. Правила написания суффикса. </w:t>
            </w: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Исключения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Оценочные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(уменьшительно-ласкательные, увеличительные, пренебрежение)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-оньк-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1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Пишется, если корень оканчивается на  твердый согласный: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поло</w:t>
            </w:r>
            <w:proofErr w:type="gramStart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с(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а)- полос-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оньк(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 лис(а) – лис-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оньк(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 Лиз-оньк(а)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-еньк-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2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Пишется, если корень оканчивается на  мягкий согласный или шипящий: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заря – зор-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ень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 дорога – дорож-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еньк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(а), Саша – Саш-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еньк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</w:t>
            </w:r>
          </w:p>
          <w:p w:rsidR="00BF0A26" w:rsidRPr="004E184E" w:rsidRDefault="00BF0A26" w:rsidP="004E184E">
            <w:pPr>
              <w:numPr>
                <w:ilvl w:val="0"/>
                <w:numId w:val="2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Но,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мам-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ень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 пап-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еньк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-иньк-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за-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инь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  ба-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иньк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(и),  па-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иньк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сочетание-ин+к-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3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Пишется, в существительных, образованных от существительных женского рода с суффиксом  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–и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н(а) с помощью суффикса –к-: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горош-и</w:t>
            </w:r>
            <w:proofErr w:type="gramStart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н(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 – горош-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ин-к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(а), ссад-ин(а) – ссад-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ин-к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(а), солом-ин(а)-солом-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ин-к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-инк-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снеж-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ин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 пуш-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инк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-енк-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4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Уменьшительно-ласкательный.</w:t>
            </w:r>
          </w:p>
          <w:p w:rsidR="00BF0A26" w:rsidRPr="004E184E" w:rsidRDefault="00BF0A26" w:rsidP="004E184E">
            <w:pPr>
              <w:numPr>
                <w:ilvl w:val="0"/>
                <w:numId w:val="4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словах не на  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–и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н(а) (отличие от -ин+к-) образует существительные со значением лица (женский род, национальность, состояние):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беж-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ен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 монаш-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енк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(а), неж-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енк</w:t>
            </w:r>
            <w:r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(а), ни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щ-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енк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(а), француж-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енк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</w:t>
            </w:r>
          </w:p>
          <w:p w:rsidR="00BF0A26" w:rsidRPr="004E184E" w:rsidRDefault="00BF0A26" w:rsidP="004E184E">
            <w:pPr>
              <w:numPr>
                <w:ilvl w:val="0"/>
                <w:numId w:val="4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 в существительных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образованных от существительных на –ня, -на,  у которых в Р.п. мн.ч. не пишется 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Ь </w:t>
            </w: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 конце: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вишня  (вишен</w:t>
            </w:r>
            <w:proofErr w:type="gramStart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)-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виш-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енк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(а), сосна (сосен) –сос-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енк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-онк-</w:t>
            </w: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(-ёнк</w:t>
            </w:r>
            <w:proofErr w:type="gramStart"/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-)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5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Придает оттенок пренебрежения</w:t>
            </w:r>
          </w:p>
          <w:p w:rsidR="00BF0A26" w:rsidRPr="004E184E" w:rsidRDefault="00BF0A26" w:rsidP="004E184E">
            <w:pPr>
              <w:numPr>
                <w:ilvl w:val="0"/>
                <w:numId w:val="5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-он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к-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пишется после шипящих  под ударением: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душа – душ-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Он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-онок-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6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Используется при обозначении детенышей животных.</w:t>
            </w:r>
          </w:p>
          <w:p w:rsidR="00BF0A26" w:rsidRPr="004E184E" w:rsidRDefault="00BF0A26" w:rsidP="004E184E">
            <w:pPr>
              <w:numPr>
                <w:ilvl w:val="0"/>
                <w:numId w:val="6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 после шипящих  под ударением: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волк – волч-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Онок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-ик-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7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Пишется, если гласная суффикса при склонении сохраняется (в род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адеже):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ключ-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 – ключ-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   нож-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 – нож-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-ек-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8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Пишется, если гласная суффикса при склонении выпадает (в родительном падеже):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замоч-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ек 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– замоч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_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   мешоч-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 – мешоч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_к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(а);</w:t>
            </w:r>
          </w:p>
          <w:p w:rsidR="00BF0A26" w:rsidRPr="004E184E" w:rsidRDefault="00BF0A26" w:rsidP="004E184E">
            <w:pPr>
              <w:numPr>
                <w:ilvl w:val="0"/>
                <w:numId w:val="9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 без ударения: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кусОч-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, оврАж-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ек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-ок-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10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 под ударением: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волч-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Ок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,  кулач-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Ок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-ец-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11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 у существительных среднего рода с ударением на окончание (ударение идет после суффикса):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письмо – письм-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ц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О), ружье – ружь-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ец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(О);</w:t>
            </w:r>
          </w:p>
          <w:p w:rsidR="00BF0A26" w:rsidRPr="004E184E" w:rsidRDefault="00BF0A26" w:rsidP="004E184E">
            <w:pPr>
              <w:numPr>
                <w:ilvl w:val="0"/>
                <w:numId w:val="11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 у существительных мужского рода (при склонении  е выпадает):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молод-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ец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 – молод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_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ц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 гор-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ец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 – гор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_ц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-иц-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12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 у существительных среднего рода, если ударение падает на основу слова (ударение предшествует суффиксу):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кресло – крЕсл-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ц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е),   масло – мАсл-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иц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(е);</w:t>
            </w:r>
          </w:p>
          <w:p w:rsidR="00BF0A26" w:rsidRPr="004E184E" w:rsidRDefault="00BF0A26" w:rsidP="004E184E">
            <w:pPr>
              <w:numPr>
                <w:ilvl w:val="0"/>
                <w:numId w:val="12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 у существительных женского рода: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метель – метел-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ц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 красав-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иц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 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сочетание-ич+к-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13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 образовании слов от существительных  женского рода с основами на 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–и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ц, -ниц 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лестница – лестн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ич-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 луковица  – луков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ич-к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(а), лисица – лис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ич-к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2113">
              <w:br w:type="page"/>
            </w: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-ечк-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14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остальных случаях  (не от слов с суффиксом 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–и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ц-):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семя – сем-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еч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о), ложка – лож-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ечк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(а), утро – утр-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ечк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(о),</w:t>
            </w:r>
          </w:p>
          <w:p w:rsidR="00BF0A26" w:rsidRPr="004E184E" w:rsidRDefault="00BF0A26" w:rsidP="004E184E">
            <w:pPr>
              <w:numPr>
                <w:ilvl w:val="0"/>
                <w:numId w:val="14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именах  собственных: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Кол-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еч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 Юл-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ечк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(а).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2113">
              <w:lastRenderedPageBreak/>
              <w:br w:type="page"/>
            </w: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-ышк-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707EEB">
            <w:pPr>
              <w:numPr>
                <w:ilvl w:val="0"/>
                <w:numId w:val="18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уменьшительно-ласкательное значение 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иногда с пренебрежением)</w:t>
            </w:r>
          </w:p>
          <w:p w:rsidR="00BF0A26" w:rsidRPr="004E184E" w:rsidRDefault="00BF0A26" w:rsidP="00707EEB">
            <w:pPr>
              <w:numPr>
                <w:ilvl w:val="0"/>
                <w:numId w:val="18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 в словах среднего рода:</w:t>
            </w:r>
          </w:p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солн-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ыш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о), дон-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ышк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(о)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-ушк-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707EEB">
            <w:pPr>
              <w:numPr>
                <w:ilvl w:val="0"/>
                <w:numId w:val="19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Обозначает лицо 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.р. или ж.р., животное или предмет с оттенком ласкательности, иронии</w:t>
            </w:r>
          </w:p>
          <w:p w:rsidR="00BF0A26" w:rsidRPr="004E184E" w:rsidRDefault="00BF0A26" w:rsidP="00707EEB">
            <w:pPr>
              <w:numPr>
                <w:ilvl w:val="0"/>
                <w:numId w:val="19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 в словах мужского и женского рода:</w:t>
            </w:r>
          </w:p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хлеб-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уш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о), кум-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ушк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</w:t>
            </w:r>
          </w:p>
          <w:p w:rsidR="00BF0A26" w:rsidRPr="004E184E" w:rsidRDefault="00BF0A26" w:rsidP="00707EEB">
            <w:pPr>
              <w:numPr>
                <w:ilvl w:val="0"/>
                <w:numId w:val="19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Но, </w:t>
            </w:r>
          </w:p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колышек, клинышек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-юш</w:t>
            </w:r>
            <w:proofErr w:type="gramStart"/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к-</w:t>
            </w:r>
            <w:proofErr w:type="gramEnd"/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,-ишк-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707EEB">
            <w:pPr>
              <w:numPr>
                <w:ilvl w:val="0"/>
                <w:numId w:val="20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уменьшительно-ласкательное значение 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иногда с пренебрежением)</w:t>
            </w:r>
          </w:p>
          <w:p w:rsidR="00BF0A26" w:rsidRPr="004E184E" w:rsidRDefault="00BF0A26" w:rsidP="00707EEB">
            <w:pPr>
              <w:numPr>
                <w:ilvl w:val="0"/>
                <w:numId w:val="20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Пишутся в словах всех трех родов:</w:t>
            </w:r>
          </w:p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бат-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юш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 пол-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юшк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(о), зор-</w:t>
            </w:r>
            <w:r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юш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(а);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br/>
              <w:t>ум-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ишк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(о), пальт-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ишк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(о), страст-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ишк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(и)</w:t>
            </w:r>
          </w:p>
          <w:p w:rsidR="00BF0A26" w:rsidRPr="004E184E" w:rsidRDefault="00BF0A26" w:rsidP="00707EEB">
            <w:pPr>
              <w:numPr>
                <w:ilvl w:val="0"/>
                <w:numId w:val="20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После суффиксов 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–ы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шк-, -ушк-, -юшк-, -ишк- пишется окончание:</w:t>
            </w:r>
          </w:p>
          <w:p w:rsidR="00BF0A26" w:rsidRPr="004E184E" w:rsidRDefault="00BF0A26" w:rsidP="00707EEB">
            <w:pPr>
              <w:numPr>
                <w:ilvl w:val="1"/>
                <w:numId w:val="20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существительных ср.р. и неодушевленных сущ. м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– О:</w:t>
            </w:r>
          </w:p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пёр-ыш</w:t>
            </w:r>
            <w:proofErr w:type="gramStart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к(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о) , город-ишк(о).</w:t>
            </w:r>
          </w:p>
          <w:p w:rsidR="00BF0A26" w:rsidRPr="004E184E" w:rsidRDefault="00BF0A26" w:rsidP="00707EEB">
            <w:pPr>
              <w:numPr>
                <w:ilvl w:val="1"/>
                <w:numId w:val="20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сущ. ж.р. и одушевленных сущ. м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– А :</w:t>
            </w:r>
          </w:p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мат-уш</w:t>
            </w:r>
            <w:proofErr w:type="gramStart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к(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 сын-ишк(а)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-ищ-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707EEB">
            <w:pPr>
              <w:numPr>
                <w:ilvl w:val="0"/>
                <w:numId w:val="21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Придает увеличительное значение.</w:t>
            </w:r>
          </w:p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дом – дом-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щ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е), друг  – друж-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ищ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(е), пыль –пыл-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ищ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</w:t>
            </w:r>
          </w:p>
          <w:p w:rsidR="00BF0A26" w:rsidRPr="004E184E" w:rsidRDefault="00BF0A26" w:rsidP="00707EEB">
            <w:pPr>
              <w:numPr>
                <w:ilvl w:val="0"/>
                <w:numId w:val="21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После  суффикса пишется:</w:t>
            </w:r>
          </w:p>
          <w:p w:rsidR="00BF0A26" w:rsidRPr="004E184E" w:rsidRDefault="00BF0A26" w:rsidP="00707EEB">
            <w:pPr>
              <w:numPr>
                <w:ilvl w:val="1"/>
                <w:numId w:val="21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окончание 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–Е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 (в сущ. м.р. и среднего рода):</w:t>
            </w:r>
          </w:p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дом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ищ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Е, мужич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ищ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Е</w:t>
            </w:r>
          </w:p>
          <w:p w:rsidR="00BF0A26" w:rsidRPr="004E184E" w:rsidRDefault="00BF0A26" w:rsidP="00707EEB">
            <w:pPr>
              <w:numPr>
                <w:ilvl w:val="1"/>
                <w:numId w:val="21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окончание 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–А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(в сущ. ж.р.):</w:t>
            </w:r>
          </w:p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сил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ищ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А, руч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ищ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707EEB">
            <w:pPr>
              <w:numPr>
                <w:ilvl w:val="0"/>
                <w:numId w:val="22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уменьшительно-ласкательных словах, образованных от существительных  на  </w:t>
            </w:r>
            <w:r w:rsidRPr="004E184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ня</w:t>
            </w: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с помощью суффикса 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–к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-, буква Ь пишется, если она есть в родительном падеже множественного числа:</w:t>
            </w:r>
          </w:p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кухонь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 (кухонь), нянь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 (нянь),  песен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 (песен)</w:t>
            </w:r>
          </w:p>
          <w:p w:rsidR="00BF0A26" w:rsidRPr="004E184E" w:rsidRDefault="00BF0A26" w:rsidP="00707EEB">
            <w:pPr>
              <w:numPr>
                <w:ilvl w:val="0"/>
                <w:numId w:val="22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названиях лиц женского пола по профессии, роду занятий, по принадлежности к национальности, по месту жительства:</w:t>
            </w:r>
          </w:p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грузин-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  артист-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</w:t>
            </w:r>
          </w:p>
        </w:tc>
      </w:tr>
    </w:tbl>
    <w:p w:rsidR="00BF0A26" w:rsidRPr="00167FF6" w:rsidRDefault="00BF0A26">
      <w:pPr>
        <w:rPr>
          <w:sz w:val="16"/>
          <w:szCs w:val="16"/>
        </w:rPr>
      </w:pPr>
    </w:p>
    <w:tbl>
      <w:tblPr>
        <w:tblW w:w="5000" w:type="pct"/>
        <w:tblCellSpacing w:w="0" w:type="dxa"/>
        <w:tblInd w:w="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882"/>
        <w:gridCol w:w="9920"/>
      </w:tblGrid>
      <w:tr w:rsidR="00BF0A26" w:rsidRPr="00EC2113" w:rsidTr="00826BE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Образует существительные  со значением лица.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-чик-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(-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ч</w:t>
            </w: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</w:t>
            </w:r>
            <w:proofErr w:type="gramStart"/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ц(</w:t>
            </w:r>
            <w:proofErr w:type="gramEnd"/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а))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15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-чи</w:t>
            </w:r>
            <w:proofErr w:type="gramStart"/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к-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образует названия лиц мужского пола по профессии, роду занятий, по принадлежности к национальности, по месту жительства;</w:t>
            </w:r>
          </w:p>
          <w:p w:rsidR="00BF0A26" w:rsidRPr="004E184E" w:rsidRDefault="00BF0A26" w:rsidP="004E184E">
            <w:pPr>
              <w:numPr>
                <w:ilvl w:val="0"/>
                <w:numId w:val="15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-чи</w:t>
            </w:r>
            <w:proofErr w:type="gramStart"/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ц(</w:t>
            </w:r>
            <w:proofErr w:type="gramEnd"/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а)</w:t>
            </w: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– названия лиц женского рода с тем же значением</w:t>
            </w:r>
          </w:p>
          <w:p w:rsidR="00BF0A26" w:rsidRPr="004E184E" w:rsidRDefault="00BF0A26" w:rsidP="004E184E">
            <w:pPr>
              <w:numPr>
                <w:ilvl w:val="0"/>
                <w:numId w:val="15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 после согласных </w:t>
            </w: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д, т, с, з, ж</w:t>
            </w: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развед-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чик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, лет-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чик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,  подпис-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чик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, смаз-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чик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, перебеж-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чик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; развед-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чи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ц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 подпис-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чиц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</w:t>
            </w:r>
          </w:p>
          <w:p w:rsidR="00BF0A26" w:rsidRPr="004E184E" w:rsidRDefault="00BF0A26" w:rsidP="004E184E">
            <w:pPr>
              <w:numPr>
                <w:ilvl w:val="0"/>
                <w:numId w:val="15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Прим., чередование согласных 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к, ч /т</w:t>
            </w: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 перед суффиксом 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–ч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ик-: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 xml:space="preserve">кабак – </w:t>
            </w:r>
            <w:proofErr w:type="gramStart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кабат-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чик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, добыча – добыт-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чик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-щик-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16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Образует существительные  со значением лица– 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звания лиц мужского пола по профессии, роду занятий, по принадлежности к национальности, по месту жительства.</w:t>
            </w:r>
          </w:p>
          <w:p w:rsidR="00BF0A26" w:rsidRPr="004E184E" w:rsidRDefault="00BF0A26" w:rsidP="004E184E">
            <w:pPr>
              <w:numPr>
                <w:ilvl w:val="0"/>
                <w:numId w:val="16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Пишется, если основа заканчивается на другие согласные (отличные от  д, т, с, з, ж):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proofErr w:type="gramStart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смен-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щик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, халтур-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щик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, дрессиров-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щик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.</w:t>
            </w:r>
          </w:p>
          <w:p w:rsidR="00BF0A26" w:rsidRPr="004E184E" w:rsidRDefault="00BF0A26" w:rsidP="004E184E">
            <w:pPr>
              <w:numPr>
                <w:ilvl w:val="0"/>
                <w:numId w:val="16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Но,  в некоторых иноязычных словах (если основа оканчивается на две согласные) после  </w:t>
            </w:r>
            <w:r w:rsidRPr="004E184E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 </w:t>
            </w: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пишется 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–щ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ик-: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 xml:space="preserve">процент – процент-щик, асфальт </w:t>
            </w:r>
            <w:proofErr w:type="gramStart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-а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сфальт-щик.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-яч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+</w:t>
            </w: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numPr>
                <w:ilvl w:val="0"/>
                <w:numId w:val="17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Обозначает  названия лиц женского пола по профессии, по месту жительства.</w:t>
            </w:r>
          </w:p>
          <w:p w:rsidR="00BF0A26" w:rsidRPr="004E184E" w:rsidRDefault="00BF0A26" w:rsidP="004E184E">
            <w:pPr>
              <w:numPr>
                <w:ilvl w:val="0"/>
                <w:numId w:val="17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Пишется только под ударением: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мор-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яч</w:t>
            </w:r>
            <w:r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-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а), сибир-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яч</w:t>
            </w:r>
            <w:r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-ник-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707EEB">
            <w:pPr>
              <w:numPr>
                <w:ilvl w:val="0"/>
                <w:numId w:val="23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Обозначает лицо мужского пола по отношению к занятию, профессии, деятельности</w:t>
            </w:r>
          </w:p>
          <w:p w:rsidR="00BF0A26" w:rsidRPr="004E184E" w:rsidRDefault="00BF0A26" w:rsidP="00707EEB">
            <w:pPr>
              <w:numPr>
                <w:ilvl w:val="0"/>
                <w:numId w:val="23"/>
              </w:numPr>
              <w:spacing w:after="0" w:line="153" w:lineRule="atLeast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Один из самых активных суффиксов:</w:t>
            </w:r>
          </w:p>
          <w:p w:rsidR="00BF0A26" w:rsidRPr="004E184E" w:rsidRDefault="00BF0A26" w:rsidP="00707EEB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proofErr w:type="gramStart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лес-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ник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, школь-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ник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, уче-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ник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BF0A26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F0A26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Существительные, образованные от глаголов, прилагательных</w:t>
            </w:r>
          </w:p>
          <w:p w:rsidR="00BF0A26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Пишутся с буквой</w:t>
            </w:r>
            <w:proofErr w:type="gramStart"/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</w:t>
            </w:r>
            <w:proofErr w:type="gramEnd"/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-изн-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крив-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из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н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 от кривой),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br/>
              <w:t>нов-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изн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(а)(от новый)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-ин-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шир-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н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  от ширь,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br/>
              <w:t>глуб-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ин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(а) , тиш-ин(а)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-инств-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больш-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инст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в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о) (от большой), старш-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инств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(о) (от старший)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Пишутся с буквой</w:t>
            </w:r>
            <w:proofErr w:type="gramStart"/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-отн-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бег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отн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я (</w:t>
            </w:r>
            <w:proofErr w:type="gramStart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от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 xml:space="preserve"> бегать)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-овн-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болт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овн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я (</w:t>
            </w:r>
            <w:proofErr w:type="gramStart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от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 xml:space="preserve"> болтать)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-от-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добр-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о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т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 (добрый), красота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-ость-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трус-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ость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 (трусить), бережлив-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ость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 (бережливый)</w:t>
            </w:r>
            <w:proofErr w:type="gramStart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 xml:space="preserve"> трудн-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ость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 (трудный) , доступн-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ость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 ( доступный), нов-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ость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 (новый)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Пишутся с буквой</w:t>
            </w:r>
            <w:proofErr w:type="gramStart"/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Е</w:t>
            </w:r>
            <w:proofErr w:type="gramEnd"/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-ет-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нищ-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т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а)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-есть-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proofErr w:type="gramStart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живуч-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есть</w:t>
            </w:r>
            <w:proofErr w:type="gramEnd"/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5F5F5"/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-еств-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5F5F5"/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человеч-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ест</w:t>
            </w:r>
            <w:proofErr w:type="gramStart"/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в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о)</w:t>
            </w:r>
          </w:p>
        </w:tc>
      </w:tr>
      <w:tr w:rsidR="00BF0A26" w:rsidRPr="00EC2113" w:rsidTr="00826BE0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bottom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-ё</w:t>
            </w:r>
            <w:proofErr w:type="gramStart"/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н(</w:t>
            </w:r>
            <w:proofErr w:type="gramEnd"/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о)к-, -ун(о)к-, -е(н)ств-, -(ов)ств-, -ив-, -ев-, -их,</w:t>
            </w: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-ние (-ение), -ак, -ок, -ач, -лец, -тель</w:t>
            </w:r>
          </w:p>
        </w:tc>
      </w:tr>
    </w:tbl>
    <w:p w:rsidR="00BF0A26" w:rsidRPr="004E184E" w:rsidRDefault="00BF0A26" w:rsidP="004E184E">
      <w:pPr>
        <w:spacing w:after="0" w:line="229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84E">
        <w:rPr>
          <w:rFonts w:ascii="Times New Roman" w:hAnsi="Times New Roman"/>
          <w:color w:val="000000"/>
          <w:sz w:val="24"/>
          <w:szCs w:val="24"/>
          <w:lang w:eastAsia="ru-RU"/>
        </w:rPr>
        <w:t> </w:t>
      </w:r>
    </w:p>
    <w:p w:rsidR="00BF0A26" w:rsidRPr="004E184E" w:rsidRDefault="00BF0A26" w:rsidP="004E184E">
      <w:pPr>
        <w:spacing w:after="0" w:line="229" w:lineRule="atLeast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Суффиксы для образования форм слов.</w:t>
      </w:r>
    </w:p>
    <w:tbl>
      <w:tblPr>
        <w:tblW w:w="5000" w:type="pct"/>
        <w:tblCellSpacing w:w="0" w:type="dxa"/>
        <w:tblInd w:w="6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A0"/>
      </w:tblPr>
      <w:tblGrid>
        <w:gridCol w:w="1622"/>
        <w:gridCol w:w="9192"/>
      </w:tblGrid>
      <w:tr w:rsidR="00BF0A26" w:rsidRPr="00EC2113" w:rsidTr="004E184E">
        <w:trPr>
          <w:tblCellSpacing w:w="0" w:type="dxa"/>
        </w:trPr>
        <w:tc>
          <w:tcPr>
            <w:tcW w:w="750" w:type="pc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-ен-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 косвенных падежах слов на 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–М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 (знамя, пламя и др.):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тем</w:t>
            </w:r>
            <w:proofErr w:type="gramStart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я-</w:t>
            </w:r>
            <w:proofErr w:type="gramEnd"/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 xml:space="preserve"> тем-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ен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(и), семя – сем-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ен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(и)</w:t>
            </w:r>
          </w:p>
        </w:tc>
      </w:tr>
      <w:tr w:rsidR="00BF0A26" w:rsidRPr="00EC2113" w:rsidTr="004E184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–ер-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12" w:type="dxa"/>
              <w:left w:w="12" w:type="dxa"/>
              <w:bottom w:w="12" w:type="dxa"/>
              <w:right w:w="12" w:type="dxa"/>
            </w:tcMar>
            <w:vAlign w:val="center"/>
          </w:tcPr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слова мать и дочь при изменении во косвенных падежах, кроме винительного,  имеют суффикс </w:t>
            </w:r>
            <w:proofErr w:type="gramStart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–е</w:t>
            </w:r>
            <w:proofErr w:type="gramEnd"/>
            <w:r w:rsidRPr="004E184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р- в основе:</w:t>
            </w:r>
          </w:p>
          <w:p w:rsidR="00BF0A26" w:rsidRPr="004E184E" w:rsidRDefault="00BF0A26" w:rsidP="004E184E">
            <w:pPr>
              <w:spacing w:after="0" w:line="153" w:lineRule="atLeast"/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</w:pP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мать – мат-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ер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-и, дочь – доч-</w:t>
            </w:r>
            <w:r w:rsidRPr="004E184E">
              <w:rPr>
                <w:rFonts w:ascii="Times New Roman" w:hAnsi="Times New Roman"/>
                <w:b/>
                <w:bCs/>
                <w:i/>
                <w:iCs/>
                <w:color w:val="660099"/>
                <w:sz w:val="24"/>
                <w:szCs w:val="24"/>
                <w:lang w:eastAsia="ru-RU"/>
              </w:rPr>
              <w:t>ер</w:t>
            </w:r>
            <w:r w:rsidRPr="004E184E">
              <w:rPr>
                <w:rFonts w:ascii="Times New Roman" w:hAnsi="Times New Roman"/>
                <w:i/>
                <w:iCs/>
                <w:color w:val="660099"/>
                <w:sz w:val="24"/>
                <w:szCs w:val="24"/>
                <w:lang w:eastAsia="ru-RU"/>
              </w:rPr>
              <w:t>-и;</w:t>
            </w:r>
          </w:p>
        </w:tc>
      </w:tr>
    </w:tbl>
    <w:p w:rsidR="00BF0A26" w:rsidRPr="004E184E" w:rsidRDefault="00BF0A26" w:rsidP="004E184E">
      <w:pPr>
        <w:spacing w:after="0" w:line="229" w:lineRule="atLeast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</w:t>
      </w:r>
    </w:p>
    <w:p w:rsidR="00BF0A26" w:rsidRPr="004E184E" w:rsidRDefault="00BF0A26" w:rsidP="004E184E">
      <w:pPr>
        <w:spacing w:after="0" w:line="229" w:lineRule="atLeast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Неизменяемые суффиксы:</w:t>
      </w:r>
    </w:p>
    <w:p w:rsidR="00BF0A26" w:rsidRPr="004E184E" w:rsidRDefault="00BF0A26" w:rsidP="004E184E">
      <w:pPr>
        <w:numPr>
          <w:ilvl w:val="0"/>
          <w:numId w:val="24"/>
        </w:numPr>
        <w:spacing w:after="0" w:line="229" w:lineRule="atLeast"/>
        <w:ind w:left="0"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 -от</w:t>
      </w:r>
      <w:proofErr w:type="gramStart"/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</w:t>
      </w:r>
      <w:r w:rsidRPr="004E184E">
        <w:rPr>
          <w:rFonts w:ascii="Times New Roman" w:hAnsi="Times New Roman"/>
          <w:color w:val="000000"/>
          <w:sz w:val="24"/>
          <w:szCs w:val="24"/>
          <w:lang w:eastAsia="ru-RU"/>
        </w:rPr>
        <w:t> :</w:t>
      </w:r>
      <w:proofErr w:type="gramEnd"/>
    </w:p>
    <w:p w:rsidR="00BF0A26" w:rsidRPr="004E184E" w:rsidRDefault="00BF0A26" w:rsidP="004E184E">
      <w:pPr>
        <w:spacing w:after="0" w:line="229" w:lineRule="atLeast"/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</w:pPr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крас-о</w:t>
      </w:r>
      <w:proofErr w:type="gramStart"/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т(</w:t>
      </w:r>
      <w:proofErr w:type="gramEnd"/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а), добр-от(а), наг-от(а), долг-от(а), топ-от</w:t>
      </w:r>
    </w:p>
    <w:p w:rsidR="00BF0A26" w:rsidRPr="004E184E" w:rsidRDefault="00BF0A26" w:rsidP="004E184E">
      <w:pPr>
        <w:numPr>
          <w:ilvl w:val="0"/>
          <w:numId w:val="24"/>
        </w:numPr>
        <w:spacing w:after="0" w:line="229" w:lineRule="atLeast"/>
        <w:ind w:left="0"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-ость</w:t>
      </w:r>
      <w:proofErr w:type="gramStart"/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</w:t>
      </w:r>
      <w:r w:rsidRPr="004E184E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proofErr w:type="gramEnd"/>
    </w:p>
    <w:p w:rsidR="00BF0A26" w:rsidRPr="004E184E" w:rsidRDefault="00BF0A26" w:rsidP="004E184E">
      <w:pPr>
        <w:spacing w:after="0" w:line="229" w:lineRule="atLeast"/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</w:pPr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зависим-ост</w:t>
      </w:r>
      <w:proofErr w:type="gramStart"/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ь(</w:t>
      </w:r>
      <w:proofErr w:type="gramEnd"/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), доверчиво-ость(), опас-н-ость(), лен-ость(), наруж-н-ость(), о-круж-н-ость()</w:t>
      </w:r>
    </w:p>
    <w:p w:rsidR="00BF0A26" w:rsidRPr="004E184E" w:rsidRDefault="00BF0A26" w:rsidP="004E184E">
      <w:pPr>
        <w:numPr>
          <w:ilvl w:val="0"/>
          <w:numId w:val="24"/>
        </w:numPr>
        <w:spacing w:after="0" w:line="229" w:lineRule="atLeast"/>
        <w:ind w:left="0"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-есть</w:t>
      </w:r>
      <w:proofErr w:type="gramStart"/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</w:t>
      </w:r>
      <w:r w:rsidRPr="004E184E">
        <w:rPr>
          <w:rFonts w:ascii="Times New Roman" w:hAnsi="Times New Roman"/>
          <w:color w:val="000000"/>
          <w:sz w:val="24"/>
          <w:szCs w:val="24"/>
          <w:lang w:eastAsia="ru-RU"/>
        </w:rPr>
        <w:t> : </w:t>
      </w:r>
      <w:proofErr w:type="gramEnd"/>
    </w:p>
    <w:p w:rsidR="00BF0A26" w:rsidRPr="004E184E" w:rsidRDefault="00BF0A26" w:rsidP="004E184E">
      <w:pPr>
        <w:spacing w:after="0" w:line="229" w:lineRule="atLeast"/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</w:pPr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свеж-ест</w:t>
      </w:r>
      <w:proofErr w:type="gramStart"/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ь(</w:t>
      </w:r>
      <w:proofErr w:type="gramEnd"/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), тек-уч-есть()</w:t>
      </w:r>
    </w:p>
    <w:p w:rsidR="00BF0A26" w:rsidRPr="004E184E" w:rsidRDefault="00BF0A26" w:rsidP="004E184E">
      <w:pPr>
        <w:numPr>
          <w:ilvl w:val="0"/>
          <w:numId w:val="24"/>
        </w:numPr>
        <w:spacing w:after="0" w:line="229" w:lineRule="atLeast"/>
        <w:ind w:left="0"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-н</w:t>
      </w:r>
      <w:proofErr w:type="gramStart"/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и(</w:t>
      </w:r>
      <w:proofErr w:type="gramEnd"/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е) [н'ий']</w:t>
      </w:r>
      <w:r w:rsidRPr="004E184E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BF0A26" w:rsidRPr="004E184E" w:rsidRDefault="00BF0A26" w:rsidP="004E184E">
      <w:pPr>
        <w:spacing w:after="0" w:line="229" w:lineRule="atLeast"/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</w:pPr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напомина-н</w:t>
      </w:r>
      <w:proofErr w:type="gramStart"/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и(</w:t>
      </w:r>
      <w:proofErr w:type="gramEnd"/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е), собра-ни(е)</w:t>
      </w:r>
    </w:p>
    <w:p w:rsidR="00BF0A26" w:rsidRPr="004E184E" w:rsidRDefault="00BF0A26" w:rsidP="004E184E">
      <w:pPr>
        <w:numPr>
          <w:ilvl w:val="0"/>
          <w:numId w:val="24"/>
        </w:numPr>
        <w:spacing w:after="0" w:line="229" w:lineRule="atLeast"/>
        <w:ind w:left="0"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-ин</w:t>
      </w:r>
      <w:proofErr w:type="gramStart"/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</w:t>
      </w:r>
      <w:r w:rsidRPr="004E184E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proofErr w:type="gramEnd"/>
    </w:p>
    <w:p w:rsidR="00BF0A26" w:rsidRPr="004E184E" w:rsidRDefault="00BF0A26" w:rsidP="004E184E">
      <w:pPr>
        <w:spacing w:after="0" w:line="229" w:lineRule="atLeast"/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</w:pPr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бус-и</w:t>
      </w:r>
      <w:proofErr w:type="gramStart"/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н(</w:t>
      </w:r>
      <w:proofErr w:type="gramEnd"/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а), завал-ин-ка</w:t>
      </w:r>
    </w:p>
    <w:p w:rsidR="00BF0A26" w:rsidRPr="004E184E" w:rsidRDefault="00BF0A26" w:rsidP="004E184E">
      <w:pPr>
        <w:numPr>
          <w:ilvl w:val="0"/>
          <w:numId w:val="24"/>
        </w:numPr>
        <w:spacing w:after="0" w:line="229" w:lineRule="atLeast"/>
        <w:ind w:left="0"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-чик</w:t>
      </w:r>
      <w:proofErr w:type="gramStart"/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</w:t>
      </w:r>
      <w:r w:rsidRPr="004E184E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proofErr w:type="gramEnd"/>
    </w:p>
    <w:p w:rsidR="00BF0A26" w:rsidRPr="004E184E" w:rsidRDefault="00BF0A26" w:rsidP="004E184E">
      <w:pPr>
        <w:spacing w:after="0" w:line="229" w:lineRule="atLeast"/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</w:pPr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стакан-чи</w:t>
      </w:r>
      <w:proofErr w:type="gramStart"/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к(</w:t>
      </w:r>
      <w:proofErr w:type="gramEnd"/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),  лет-чик()</w:t>
      </w:r>
    </w:p>
    <w:p w:rsidR="00BF0A26" w:rsidRPr="004E184E" w:rsidRDefault="00BF0A26" w:rsidP="004E184E">
      <w:pPr>
        <w:numPr>
          <w:ilvl w:val="0"/>
          <w:numId w:val="24"/>
        </w:numPr>
        <w:spacing w:after="0" w:line="229" w:lineRule="atLeast"/>
        <w:ind w:left="0"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-тель</w:t>
      </w:r>
      <w:proofErr w:type="gramStart"/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</w:t>
      </w:r>
      <w:r w:rsidRPr="004E184E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  <w:proofErr w:type="gramEnd"/>
    </w:p>
    <w:p w:rsidR="00BF0A26" w:rsidRPr="004E184E" w:rsidRDefault="00BF0A26" w:rsidP="004E184E">
      <w:pPr>
        <w:spacing w:after="0" w:line="229" w:lineRule="atLeast"/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</w:pPr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строи-тел</w:t>
      </w:r>
      <w:proofErr w:type="gramStart"/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ь(</w:t>
      </w:r>
      <w:proofErr w:type="gramEnd"/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),  преподава-тель()</w:t>
      </w:r>
    </w:p>
    <w:p w:rsidR="00BF0A26" w:rsidRPr="004E184E" w:rsidRDefault="00BF0A26" w:rsidP="004E184E">
      <w:pPr>
        <w:numPr>
          <w:ilvl w:val="0"/>
          <w:numId w:val="24"/>
        </w:numPr>
        <w:spacing w:after="0" w:line="229" w:lineRule="atLeast"/>
        <w:ind w:left="0" w:firstLine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-ен</w:t>
      </w:r>
      <w:proofErr w:type="gramStart"/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и(</w:t>
      </w:r>
      <w:proofErr w:type="gramEnd"/>
      <w:r w:rsidRPr="004E184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е) [эн'ий']</w:t>
      </w:r>
      <w:r w:rsidRPr="004E184E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BF0A26" w:rsidRPr="004E184E" w:rsidRDefault="00BF0A26" w:rsidP="004E184E">
      <w:pPr>
        <w:spacing w:after="0" w:line="229" w:lineRule="atLeast"/>
        <w:outlineLvl w:val="2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стро</w:t>
      </w:r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-</w:t>
      </w:r>
      <w:r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ен</w:t>
      </w:r>
      <w:proofErr w:type="gramStart"/>
      <w:r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и</w:t>
      </w:r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(</w:t>
      </w:r>
      <w:proofErr w:type="gramEnd"/>
      <w:r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е</w:t>
      </w:r>
      <w:r w:rsidRPr="004E184E"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), </w:t>
      </w:r>
      <w:r>
        <w:rPr>
          <w:rFonts w:ascii="Times New Roman" w:hAnsi="Times New Roman"/>
          <w:i/>
          <w:iCs/>
          <w:color w:val="660099"/>
          <w:sz w:val="24"/>
          <w:szCs w:val="24"/>
          <w:lang w:eastAsia="ru-RU"/>
        </w:rPr>
        <w:t>дел-ени(е)</w:t>
      </w:r>
    </w:p>
    <w:p w:rsidR="00BF0A26" w:rsidRPr="004E184E" w:rsidRDefault="00BF0A26" w:rsidP="004E184E">
      <w:pPr>
        <w:spacing w:after="0" w:line="229" w:lineRule="atLeast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sectPr w:rsidR="00BF0A26" w:rsidRPr="004E184E" w:rsidSect="00167FF6">
      <w:pgSz w:w="11906" w:h="16838"/>
      <w:pgMar w:top="360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F051C"/>
    <w:multiLevelType w:val="multilevel"/>
    <w:tmpl w:val="53A0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787E76"/>
    <w:multiLevelType w:val="multilevel"/>
    <w:tmpl w:val="A25E9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075A83"/>
    <w:multiLevelType w:val="multilevel"/>
    <w:tmpl w:val="35601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58D65AD"/>
    <w:multiLevelType w:val="multilevel"/>
    <w:tmpl w:val="BF129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1614D0"/>
    <w:multiLevelType w:val="multilevel"/>
    <w:tmpl w:val="6A2C8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76539E"/>
    <w:multiLevelType w:val="multilevel"/>
    <w:tmpl w:val="3062A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6009D5"/>
    <w:multiLevelType w:val="multilevel"/>
    <w:tmpl w:val="CDAA7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7B13D5"/>
    <w:multiLevelType w:val="multilevel"/>
    <w:tmpl w:val="FEE8C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206C44"/>
    <w:multiLevelType w:val="multilevel"/>
    <w:tmpl w:val="965CD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AC432F"/>
    <w:multiLevelType w:val="multilevel"/>
    <w:tmpl w:val="57060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8F04B3"/>
    <w:multiLevelType w:val="multilevel"/>
    <w:tmpl w:val="EA44F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2AD2CC2"/>
    <w:multiLevelType w:val="multilevel"/>
    <w:tmpl w:val="A5FEA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3234B9C"/>
    <w:multiLevelType w:val="multilevel"/>
    <w:tmpl w:val="CB62E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55B7C02"/>
    <w:multiLevelType w:val="multilevel"/>
    <w:tmpl w:val="4E742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3F2486"/>
    <w:multiLevelType w:val="multilevel"/>
    <w:tmpl w:val="B628A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F33161F"/>
    <w:multiLevelType w:val="multilevel"/>
    <w:tmpl w:val="A1B2B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43D642C"/>
    <w:multiLevelType w:val="multilevel"/>
    <w:tmpl w:val="8A50B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854930"/>
    <w:multiLevelType w:val="multilevel"/>
    <w:tmpl w:val="F58A4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4010DC"/>
    <w:multiLevelType w:val="multilevel"/>
    <w:tmpl w:val="1A1AD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6E03A6"/>
    <w:multiLevelType w:val="multilevel"/>
    <w:tmpl w:val="4E4C3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C50ABE"/>
    <w:multiLevelType w:val="multilevel"/>
    <w:tmpl w:val="7E44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C8642EE"/>
    <w:multiLevelType w:val="multilevel"/>
    <w:tmpl w:val="E0804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637BC4"/>
    <w:multiLevelType w:val="multilevel"/>
    <w:tmpl w:val="B48C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1A21173"/>
    <w:multiLevelType w:val="multilevel"/>
    <w:tmpl w:val="2DACA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5A46366"/>
    <w:multiLevelType w:val="multilevel"/>
    <w:tmpl w:val="0646F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0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17"/>
  </w:num>
  <w:num w:numId="8">
    <w:abstractNumId w:val="18"/>
  </w:num>
  <w:num w:numId="9">
    <w:abstractNumId w:val="2"/>
  </w:num>
  <w:num w:numId="10">
    <w:abstractNumId w:val="1"/>
  </w:num>
  <w:num w:numId="11">
    <w:abstractNumId w:val="0"/>
  </w:num>
  <w:num w:numId="12">
    <w:abstractNumId w:val="4"/>
  </w:num>
  <w:num w:numId="13">
    <w:abstractNumId w:val="15"/>
  </w:num>
  <w:num w:numId="14">
    <w:abstractNumId w:val="21"/>
  </w:num>
  <w:num w:numId="15">
    <w:abstractNumId w:val="24"/>
  </w:num>
  <w:num w:numId="16">
    <w:abstractNumId w:val="13"/>
  </w:num>
  <w:num w:numId="17">
    <w:abstractNumId w:val="14"/>
  </w:num>
  <w:num w:numId="18">
    <w:abstractNumId w:val="3"/>
  </w:num>
  <w:num w:numId="19">
    <w:abstractNumId w:val="11"/>
  </w:num>
  <w:num w:numId="20">
    <w:abstractNumId w:val="22"/>
  </w:num>
  <w:num w:numId="21">
    <w:abstractNumId w:val="12"/>
  </w:num>
  <w:num w:numId="22">
    <w:abstractNumId w:val="16"/>
  </w:num>
  <w:num w:numId="23">
    <w:abstractNumId w:val="23"/>
  </w:num>
  <w:num w:numId="24">
    <w:abstractNumId w:val="19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84E"/>
    <w:rsid w:val="00167FF6"/>
    <w:rsid w:val="001B7B73"/>
    <w:rsid w:val="00211274"/>
    <w:rsid w:val="00262611"/>
    <w:rsid w:val="00386B36"/>
    <w:rsid w:val="004E184E"/>
    <w:rsid w:val="00576EC2"/>
    <w:rsid w:val="005D2FF3"/>
    <w:rsid w:val="00607804"/>
    <w:rsid w:val="006A375A"/>
    <w:rsid w:val="006A68EC"/>
    <w:rsid w:val="00707EEB"/>
    <w:rsid w:val="00710C6A"/>
    <w:rsid w:val="00732EC6"/>
    <w:rsid w:val="00826BE0"/>
    <w:rsid w:val="00BF0A26"/>
    <w:rsid w:val="00C43E67"/>
    <w:rsid w:val="00EC2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B73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link w:val="30"/>
    <w:uiPriority w:val="99"/>
    <w:qFormat/>
    <w:rsid w:val="004E184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4E184E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rsid w:val="004E18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example">
    <w:name w:val="example"/>
    <w:basedOn w:val="a"/>
    <w:uiPriority w:val="99"/>
    <w:rsid w:val="004E18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Emphasis"/>
    <w:basedOn w:val="a0"/>
    <w:uiPriority w:val="99"/>
    <w:qFormat/>
    <w:rsid w:val="004E184E"/>
    <w:rPr>
      <w:rFonts w:cs="Times New Roman"/>
      <w:i/>
      <w:iCs/>
    </w:rPr>
  </w:style>
  <w:style w:type="character" w:styleId="a5">
    <w:name w:val="Strong"/>
    <w:basedOn w:val="a0"/>
    <w:uiPriority w:val="99"/>
    <w:qFormat/>
    <w:rsid w:val="004E184E"/>
    <w:rPr>
      <w:rFonts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4E184E"/>
    <w:rPr>
      <w:rFonts w:cs="Times New Roman"/>
    </w:rPr>
  </w:style>
  <w:style w:type="character" w:styleId="a6">
    <w:name w:val="Hyperlink"/>
    <w:basedOn w:val="a0"/>
    <w:uiPriority w:val="99"/>
    <w:semiHidden/>
    <w:rsid w:val="004E184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44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955</Words>
  <Characters>5444</Characters>
  <Application>Microsoft Office Word</Application>
  <DocSecurity>0</DocSecurity>
  <Lines>45</Lines>
  <Paragraphs>12</Paragraphs>
  <ScaleCrop>false</ScaleCrop>
  <Company/>
  <LinksUpToDate>false</LinksUpToDate>
  <CharactersWithSpaces>6387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Admin</cp:lastModifiedBy>
  <cp:revision>6</cp:revision>
  <cp:lastPrinted>2015-12-04T11:11:00Z</cp:lastPrinted>
  <dcterms:created xsi:type="dcterms:W3CDTF">2015-12-04T10:44:00Z</dcterms:created>
  <dcterms:modified xsi:type="dcterms:W3CDTF">2023-10-08T07:46:00Z</dcterms:modified>
</cp:coreProperties>
</file>